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070E2" w14:textId="77777777" w:rsidR="0079521E" w:rsidRDefault="0079521E" w:rsidP="0079521E">
      <w:pPr>
        <w:spacing w:after="0" w:line="276" w:lineRule="auto"/>
        <w:ind w:left="4956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bookmarkStart w:id="0" w:name="_Hlk197420350"/>
    </w:p>
    <w:p w14:paraId="203EFBF6" w14:textId="0E800946" w:rsidR="0001168F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</w:p>
    <w:bookmarkEnd w:id="0"/>
    <w:p w14:paraId="6F6557D1" w14:textId="11CBD9FC" w:rsidR="0079521E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05771CB0" w14:textId="77777777" w:rsidR="00B0767D" w:rsidRPr="0001168F" w:rsidRDefault="00B0767D" w:rsidP="0079521E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3C913CFF" w14:textId="77777777" w:rsidR="0079521E" w:rsidRDefault="0079521E" w:rsidP="00753132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CA532B2" w14:textId="68225166" w:rsidR="00F53851" w:rsidRPr="00AF108C" w:rsidRDefault="0074595B" w:rsidP="00AF108C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7B521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usług</w:t>
      </w:r>
    </w:p>
    <w:p w14:paraId="12EAD0FE" w14:textId="77777777" w:rsidR="00F53851" w:rsidRDefault="00F53851" w:rsidP="00AE1FD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4C3645EA" w14:textId="55606894" w:rsidR="00AE1FDA" w:rsidRDefault="00AE1FDA" w:rsidP="00192334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</w:t>
      </w:r>
      <w:r w:rsidR="00F5385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i na rzecz Wykonawcy, tj. …………………………………………………………………. </w:t>
      </w:r>
    </w:p>
    <w:p w14:paraId="0016C415" w14:textId="6FAED3CA" w:rsidR="0074595B" w:rsidRPr="0073546A" w:rsidRDefault="00F53851" w:rsidP="00192334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o udzielenie </w:t>
      </w:r>
      <w:r w:rsidR="001851EF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zamówienia publicznego pn. </w:t>
      </w:r>
      <w:r w:rsidR="00192334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„</w:t>
      </w:r>
      <w:r w:rsidR="00683962" w:rsidRPr="00683962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Opracowanie koncepcji rekreacyjno-parkowego zagospodarowania terenu wraz z budową oranżerii w Ciechocinku (Ogrody Uzdrowiskowe Ciechocinek)</w:t>
      </w:r>
      <w:r w:rsidR="00192334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”</w:t>
      </w:r>
      <w:r w:rsidR="00192334" w:rsidRPr="00192334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celu potwierdzenia spełnienia warunku udziału w postępowaniu określonego w SWZ w zakresie zdolności zawodowej (doświadczenie) przedstawiam następuj</w:t>
      </w:r>
      <w:r w:rsidR="004462D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ący wykaz robót budowlanych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:</w:t>
      </w: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552"/>
        <w:gridCol w:w="2495"/>
        <w:gridCol w:w="2518"/>
        <w:gridCol w:w="1464"/>
        <w:gridCol w:w="2173"/>
      </w:tblGrid>
      <w:tr w:rsidR="00A5257A" w14:paraId="2C6E0F52" w14:textId="77777777" w:rsidTr="0073546A">
        <w:tc>
          <w:tcPr>
            <w:tcW w:w="563" w:type="dxa"/>
          </w:tcPr>
          <w:p w14:paraId="73A3A222" w14:textId="6B1EF338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693" w:type="dxa"/>
          </w:tcPr>
          <w:p w14:paraId="75B11B46" w14:textId="695AFEE3" w:rsidR="0073546A" w:rsidRDefault="00A5257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Rodzaj wykonywanych usług</w:t>
            </w:r>
          </w:p>
        </w:tc>
        <w:tc>
          <w:tcPr>
            <w:tcW w:w="2835" w:type="dxa"/>
          </w:tcPr>
          <w:p w14:paraId="267054F3" w14:textId="5039A77C" w:rsidR="0073546A" w:rsidRDefault="00A5257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Podmiot na rzecz, którego usługi te zostały wykonane</w:t>
            </w:r>
          </w:p>
        </w:tc>
        <w:tc>
          <w:tcPr>
            <w:tcW w:w="1559" w:type="dxa"/>
          </w:tcPr>
          <w:p w14:paraId="3E77C652" w14:textId="5B77EB1C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Termin realizacji </w:t>
            </w:r>
          </w:p>
        </w:tc>
        <w:tc>
          <w:tcPr>
            <w:tcW w:w="1543" w:type="dxa"/>
          </w:tcPr>
          <w:p w14:paraId="13FFFBAD" w14:textId="3AAF41C9" w:rsidR="0073546A" w:rsidRDefault="00A5257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Powierzchnia obiektu kubaturowego/ zagospodarowanego terenu</w:t>
            </w:r>
          </w:p>
        </w:tc>
      </w:tr>
      <w:tr w:rsidR="00A5257A" w14:paraId="52110815" w14:textId="77777777" w:rsidTr="0073546A">
        <w:tc>
          <w:tcPr>
            <w:tcW w:w="563" w:type="dxa"/>
          </w:tcPr>
          <w:p w14:paraId="1989B5A0" w14:textId="1D65A435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693" w:type="dxa"/>
          </w:tcPr>
          <w:p w14:paraId="045DAA41" w14:textId="678FFA7F" w:rsidR="0073546A" w:rsidRDefault="0073546A" w:rsidP="0074595B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643E11C5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154E905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0203FB0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6DC1EF7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440CA3B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A5257A" w14:paraId="37BA9907" w14:textId="77777777" w:rsidTr="0073546A">
        <w:tc>
          <w:tcPr>
            <w:tcW w:w="563" w:type="dxa"/>
          </w:tcPr>
          <w:p w14:paraId="306587C2" w14:textId="5F593847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693" w:type="dxa"/>
          </w:tcPr>
          <w:p w14:paraId="308E3097" w14:textId="53098CA5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9F25AC1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26FE751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4A09F88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7B900E4F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6081E089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A5257A" w14:paraId="07FE6CB9" w14:textId="77777777" w:rsidTr="0073546A">
        <w:tc>
          <w:tcPr>
            <w:tcW w:w="563" w:type="dxa"/>
          </w:tcPr>
          <w:p w14:paraId="5F3C55EA" w14:textId="7CD0F061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2693" w:type="dxa"/>
          </w:tcPr>
          <w:p w14:paraId="24539677" w14:textId="4215F3F2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084444D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C8D769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2A0B388D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0B854DD2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1407278A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A5257A" w14:paraId="0C58F2FF" w14:textId="77777777" w:rsidTr="0073546A">
        <w:tc>
          <w:tcPr>
            <w:tcW w:w="563" w:type="dxa"/>
          </w:tcPr>
          <w:p w14:paraId="5295C675" w14:textId="77777777" w:rsidR="00F076EF" w:rsidRDefault="00F076EF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4</w:t>
            </w:r>
          </w:p>
          <w:p w14:paraId="1BDAD8A0" w14:textId="77777777" w:rsidR="00F076EF" w:rsidRDefault="00F076EF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95FEA31" w14:textId="4B6ED59C" w:rsidR="00F076EF" w:rsidRDefault="00F076EF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693" w:type="dxa"/>
          </w:tcPr>
          <w:p w14:paraId="3FA8015D" w14:textId="77777777" w:rsidR="00F076EF" w:rsidRDefault="00F076EF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2B492307" w14:textId="77777777" w:rsidR="00F076EF" w:rsidRDefault="00F076EF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2FD1A001" w14:textId="77777777" w:rsidR="00F076EF" w:rsidRDefault="00F076EF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17F425C0" w14:textId="77777777" w:rsidR="00F076EF" w:rsidRDefault="00F076EF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7D12530" w14:textId="77777777" w:rsidR="0074595B" w:rsidRDefault="0074595B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50F18DB" w14:textId="714CDF76" w:rsidR="0074595B" w:rsidRDefault="0073546A" w:rsidP="00192334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Jeżeli Wykonawca powołuje się na doświadczenie w realizacji </w:t>
      </w:r>
      <w:r w:rsidR="00A5257A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wykonywanych wspólnie z innymi wykonawcami, wykaz dotyczy </w:t>
      </w:r>
      <w:r w:rsidR="000529F1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, w których wykonaniu wykonawca ten bezpośrednio uczestniczył, w przypadku świadczeń powtarzających się lub ciągłych, w których bezpośrednio uczestniczył lub uczestniczy. </w:t>
      </w:r>
    </w:p>
    <w:p w14:paraId="1858A34B" w14:textId="77777777" w:rsidR="000529F1" w:rsidRDefault="000529F1" w:rsidP="00192334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2E46B4E7" w14:textId="59190B2E" w:rsidR="000529F1" w:rsidRDefault="000529F1" w:rsidP="00192334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0529F1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Do wykazu usług Wykonawca winien załączyć dowody określające,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36849C85" w14:textId="77777777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6A18F52E" w14:textId="7160E8EF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W celu potwierdzenia, że </w:t>
      </w:r>
      <w:r w:rsidR="004462D9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roboty budowlane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wskazane w powyższej tabeli zostały wykonane/ są wykonywane należycie załączam/-y do wykazu następujące dowody:</w:t>
      </w:r>
    </w:p>
    <w:p w14:paraId="5AF833AC" w14:textId="40A7D99D" w:rsidR="0073546A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75C5CB79" w14:textId="01E52B68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6831D10C" w14:textId="2C2FB520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lastRenderedPageBreak/>
        <w:t>…………………………………………………………………………… - dowód do dostawy z poz. ….</w:t>
      </w:r>
    </w:p>
    <w:p w14:paraId="10BE7933" w14:textId="77777777" w:rsidR="00192334" w:rsidRPr="00F252C0" w:rsidRDefault="00192334" w:rsidP="00192334">
      <w:pPr>
        <w:pStyle w:val="Akapitzlist"/>
        <w:spacing w:after="0" w:line="276" w:lineRule="auto"/>
        <w:ind w:left="218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1F4B52E" w14:textId="77777777" w:rsidR="00AC21FE" w:rsidRDefault="00AC21FE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6F1B68B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126D8CA3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lub podpisem zaufanym </w:t>
      </w:r>
    </w:p>
    <w:p w14:paraId="70B072A3" w14:textId="4743F053" w:rsidR="0001168F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albo podpisem osobistym</w:t>
      </w: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9CEE9" w14:textId="77777777" w:rsidR="003B10DD" w:rsidRDefault="003B10DD" w:rsidP="0001168F">
      <w:pPr>
        <w:spacing w:after="0" w:line="240" w:lineRule="auto"/>
      </w:pPr>
      <w:r>
        <w:separator/>
      </w:r>
    </w:p>
  </w:endnote>
  <w:endnote w:type="continuationSeparator" w:id="0">
    <w:p w14:paraId="15C597E4" w14:textId="77777777" w:rsidR="003B10DD" w:rsidRDefault="003B10DD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3A0">
          <w:rPr>
            <w:noProof/>
          </w:rPr>
          <w:t>2</w:t>
        </w:r>
        <w:r>
          <w:fldChar w:fldCharType="end"/>
        </w:r>
      </w:p>
    </w:sdtContent>
  </w:sdt>
  <w:p w14:paraId="6658109B" w14:textId="77777777" w:rsidR="00E16E61" w:rsidRPr="00E26535" w:rsidRDefault="00E16E61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2292" w14:textId="77777777" w:rsidR="003B10DD" w:rsidRDefault="003B10DD" w:rsidP="0001168F">
      <w:pPr>
        <w:spacing w:after="0" w:line="240" w:lineRule="auto"/>
      </w:pPr>
      <w:r>
        <w:separator/>
      </w:r>
    </w:p>
  </w:footnote>
  <w:footnote w:type="continuationSeparator" w:id="0">
    <w:p w14:paraId="707B0B99" w14:textId="77777777" w:rsidR="003B10DD" w:rsidRDefault="003B10DD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A5F4" w14:textId="16C6441E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kern w:val="0"/>
        <w:sz w:val="22"/>
        <w:szCs w:val="22"/>
        <w14:ligatures w14:val="none"/>
      </w:rPr>
      <w:t xml:space="preserve">Oznaczenie postępowania: </w:t>
    </w:r>
    <w:r w:rsidR="00F076EF">
      <w:rPr>
        <w:rFonts w:ascii="Calibri" w:eastAsia="Calibri" w:hAnsi="Calibri" w:cs="Times New Roman"/>
        <w:kern w:val="0"/>
        <w:sz w:val="22"/>
        <w:szCs w:val="22"/>
        <w14:ligatures w14:val="none"/>
      </w:rPr>
      <w:t>BSR</w:t>
    </w:r>
    <w:r w:rsidRPr="00966069">
      <w:rPr>
        <w:rFonts w:ascii="Calibri" w:eastAsia="Calibri" w:hAnsi="Calibri" w:cs="Times New Roman"/>
        <w:kern w:val="0"/>
        <w:sz w:val="22"/>
        <w:szCs w:val="22"/>
        <w14:ligatures w14:val="none"/>
      </w:rPr>
      <w:t>-ZP.271.</w:t>
    </w:r>
    <w:r w:rsidR="007B521F">
      <w:rPr>
        <w:rFonts w:ascii="Calibri" w:eastAsia="Calibri" w:hAnsi="Calibri" w:cs="Times New Roman"/>
        <w:kern w:val="0"/>
        <w:sz w:val="22"/>
        <w:szCs w:val="22"/>
        <w14:ligatures w14:val="none"/>
      </w:rPr>
      <w:t>1</w:t>
    </w:r>
    <w:r w:rsidRPr="00966069">
      <w:rPr>
        <w:rFonts w:ascii="Calibri" w:eastAsia="Calibri" w:hAnsi="Calibri" w:cs="Times New Roman"/>
        <w:kern w:val="0"/>
        <w:sz w:val="22"/>
        <w:szCs w:val="22"/>
        <w14:ligatures w14:val="none"/>
      </w:rPr>
      <w:t>.202</w:t>
    </w:r>
    <w:r w:rsidR="00F076EF">
      <w:rPr>
        <w:rFonts w:ascii="Calibri" w:eastAsia="Calibri" w:hAnsi="Calibri" w:cs="Times New Roman"/>
        <w:kern w:val="0"/>
        <w:sz w:val="22"/>
        <w:szCs w:val="22"/>
        <w14:ligatures w14:val="none"/>
      </w:rPr>
      <w:t>6</w:t>
    </w:r>
  </w:p>
  <w:p w14:paraId="13EB62FA" w14:textId="7AB72D47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7B521F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4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64213DB" w:rsidR="00E16E61" w:rsidRPr="00966069" w:rsidRDefault="00E16E61" w:rsidP="009660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E7BB1"/>
    <w:multiLevelType w:val="hybridMultilevel"/>
    <w:tmpl w:val="60506ACC"/>
    <w:lvl w:ilvl="0" w:tplc="22A462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78122">
    <w:abstractNumId w:val="1"/>
  </w:num>
  <w:num w:numId="2" w16cid:durableId="302387582">
    <w:abstractNumId w:val="2"/>
  </w:num>
  <w:num w:numId="3" w16cid:durableId="157215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F"/>
    <w:rsid w:val="0001168F"/>
    <w:rsid w:val="00041BB4"/>
    <w:rsid w:val="0005127B"/>
    <w:rsid w:val="000529F1"/>
    <w:rsid w:val="000A21C0"/>
    <w:rsid w:val="000B44B7"/>
    <w:rsid w:val="000C07C7"/>
    <w:rsid w:val="001851EF"/>
    <w:rsid w:val="00190A9C"/>
    <w:rsid w:val="00192334"/>
    <w:rsid w:val="001F39B3"/>
    <w:rsid w:val="00276D87"/>
    <w:rsid w:val="00294A2B"/>
    <w:rsid w:val="002E2EB5"/>
    <w:rsid w:val="003121B7"/>
    <w:rsid w:val="00320FBF"/>
    <w:rsid w:val="00345A06"/>
    <w:rsid w:val="003B10DD"/>
    <w:rsid w:val="00403753"/>
    <w:rsid w:val="004462D9"/>
    <w:rsid w:val="00470E43"/>
    <w:rsid w:val="004F6D25"/>
    <w:rsid w:val="00602C68"/>
    <w:rsid w:val="00683962"/>
    <w:rsid w:val="006F7F81"/>
    <w:rsid w:val="00722C3C"/>
    <w:rsid w:val="0073546A"/>
    <w:rsid w:val="00736795"/>
    <w:rsid w:val="0074595B"/>
    <w:rsid w:val="00753132"/>
    <w:rsid w:val="0079521E"/>
    <w:rsid w:val="007B521F"/>
    <w:rsid w:val="007C755A"/>
    <w:rsid w:val="007D56E6"/>
    <w:rsid w:val="007F303A"/>
    <w:rsid w:val="00966069"/>
    <w:rsid w:val="00995BB0"/>
    <w:rsid w:val="009E5840"/>
    <w:rsid w:val="00A025E7"/>
    <w:rsid w:val="00A5257A"/>
    <w:rsid w:val="00AB2C03"/>
    <w:rsid w:val="00AC21FE"/>
    <w:rsid w:val="00AE1FDA"/>
    <w:rsid w:val="00AF108C"/>
    <w:rsid w:val="00B0767D"/>
    <w:rsid w:val="00B27D24"/>
    <w:rsid w:val="00B30620"/>
    <w:rsid w:val="00B81A8A"/>
    <w:rsid w:val="00BB661C"/>
    <w:rsid w:val="00BE63E6"/>
    <w:rsid w:val="00C11980"/>
    <w:rsid w:val="00CD0D40"/>
    <w:rsid w:val="00CD5A5E"/>
    <w:rsid w:val="00CE6FBC"/>
    <w:rsid w:val="00D35B57"/>
    <w:rsid w:val="00D721CC"/>
    <w:rsid w:val="00D80CAB"/>
    <w:rsid w:val="00D87946"/>
    <w:rsid w:val="00E16E61"/>
    <w:rsid w:val="00E4753C"/>
    <w:rsid w:val="00E6132F"/>
    <w:rsid w:val="00EA314D"/>
    <w:rsid w:val="00ED5433"/>
    <w:rsid w:val="00EF1A1A"/>
    <w:rsid w:val="00EF7E58"/>
    <w:rsid w:val="00F076EF"/>
    <w:rsid w:val="00F252C0"/>
    <w:rsid w:val="00F53851"/>
    <w:rsid w:val="00F90987"/>
    <w:rsid w:val="00FA6D77"/>
    <w:rsid w:val="00F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7C7"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2EB5"/>
  </w:style>
  <w:style w:type="table" w:styleId="Tabela-Siatka">
    <w:name w:val="Table Grid"/>
    <w:basedOn w:val="Standardowy"/>
    <w:uiPriority w:val="39"/>
    <w:rsid w:val="0074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Izabela Banasiak</cp:lastModifiedBy>
  <cp:revision>4</cp:revision>
  <cp:lastPrinted>2026-04-20T10:09:00Z</cp:lastPrinted>
  <dcterms:created xsi:type="dcterms:W3CDTF">2026-04-15T07:49:00Z</dcterms:created>
  <dcterms:modified xsi:type="dcterms:W3CDTF">2026-04-20T10:09:00Z</dcterms:modified>
</cp:coreProperties>
</file>